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6" w:rsidRDefault="00927546" w:rsidP="00EF7810">
      <w:pPr>
        <w:ind w:firstLine="567"/>
        <w:jc w:val="center"/>
        <w:rPr>
          <w:b/>
          <w:sz w:val="28"/>
          <w:szCs w:val="28"/>
          <w:lang w:val="en-US"/>
        </w:rPr>
      </w:pPr>
    </w:p>
    <w:p w:rsidR="003E178E" w:rsidRPr="00095057" w:rsidRDefault="00095057" w:rsidP="00EF7810">
      <w:pPr>
        <w:ind w:firstLine="567"/>
        <w:jc w:val="center"/>
        <w:rPr>
          <w:b/>
          <w:sz w:val="28"/>
          <w:szCs w:val="28"/>
        </w:rPr>
      </w:pPr>
      <w:r w:rsidRPr="00095057">
        <w:rPr>
          <w:b/>
          <w:sz w:val="28"/>
          <w:szCs w:val="28"/>
        </w:rPr>
        <w:t>Количество вакантных мест для приема (перевода)</w:t>
      </w:r>
    </w:p>
    <w:p w:rsidR="003E178E" w:rsidRDefault="003E178E" w:rsidP="00EF7810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3261EE" w:rsidRDefault="003261EE" w:rsidP="00EF7810">
      <w:pPr>
        <w:ind w:firstLine="567"/>
        <w:jc w:val="center"/>
        <w:rPr>
          <w:b/>
          <w:sz w:val="28"/>
          <w:szCs w:val="28"/>
        </w:rPr>
      </w:pPr>
    </w:p>
    <w:p w:rsidR="00095057" w:rsidRDefault="00095057" w:rsidP="00EF7810">
      <w:pPr>
        <w:ind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39"/>
        <w:gridCol w:w="3031"/>
        <w:gridCol w:w="3260"/>
        <w:gridCol w:w="3118"/>
        <w:gridCol w:w="3261"/>
      </w:tblGrid>
      <w:tr w:rsidR="002E41F4" w:rsidRPr="003E178E" w:rsidTr="002E41F4">
        <w:tc>
          <w:tcPr>
            <w:tcW w:w="2039" w:type="dxa"/>
          </w:tcPr>
          <w:p w:rsidR="003E178E" w:rsidRPr="003E178E" w:rsidRDefault="00095057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вакантных мест для приема (перевода)</w:t>
            </w:r>
          </w:p>
        </w:tc>
        <w:tc>
          <w:tcPr>
            <w:tcW w:w="3031" w:type="dxa"/>
          </w:tcPr>
          <w:p w:rsidR="003E178E" w:rsidRPr="003E178E" w:rsidRDefault="00095057" w:rsidP="0009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вакантных мест для приема (перевода) </w:t>
            </w:r>
            <w:r w:rsidR="00927546">
              <w:rPr>
                <w:sz w:val="28"/>
                <w:szCs w:val="28"/>
              </w:rPr>
              <w:t xml:space="preserve">счет бюджетных ассигнований федерального бюджета </w:t>
            </w:r>
          </w:p>
        </w:tc>
        <w:tc>
          <w:tcPr>
            <w:tcW w:w="3260" w:type="dxa"/>
          </w:tcPr>
          <w:p w:rsidR="003E178E" w:rsidRPr="003E178E" w:rsidRDefault="00095057" w:rsidP="0009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вакантных мест для приема (перевода) </w:t>
            </w:r>
            <w:r w:rsidR="00927546">
              <w:rPr>
                <w:sz w:val="28"/>
                <w:szCs w:val="28"/>
              </w:rPr>
              <w:t xml:space="preserve">за счет бюджетных ассигнований бюджетов субъектов Российской Федерации </w:t>
            </w:r>
          </w:p>
        </w:tc>
        <w:tc>
          <w:tcPr>
            <w:tcW w:w="3118" w:type="dxa"/>
          </w:tcPr>
          <w:p w:rsidR="003E178E" w:rsidRPr="003E178E" w:rsidRDefault="00095057" w:rsidP="0009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вакантных мест для приема (перевода) </w:t>
            </w:r>
            <w:r w:rsidR="00927546">
              <w:rPr>
                <w:sz w:val="28"/>
                <w:szCs w:val="28"/>
              </w:rPr>
              <w:t xml:space="preserve">за счет бюджетных ассигнований местного бюджета </w:t>
            </w:r>
          </w:p>
        </w:tc>
        <w:tc>
          <w:tcPr>
            <w:tcW w:w="3261" w:type="dxa"/>
          </w:tcPr>
          <w:p w:rsidR="003E178E" w:rsidRPr="003E178E" w:rsidRDefault="00095057" w:rsidP="0009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вакантных мест для приема (перевода) </w:t>
            </w:r>
            <w:r w:rsidR="00927546">
              <w:rPr>
                <w:sz w:val="28"/>
                <w:szCs w:val="28"/>
              </w:rPr>
              <w:t>за счет средств физическ</w:t>
            </w:r>
            <w:r>
              <w:rPr>
                <w:sz w:val="28"/>
                <w:szCs w:val="28"/>
              </w:rPr>
              <w:t>их</w:t>
            </w:r>
            <w:r w:rsidR="00927546">
              <w:rPr>
                <w:sz w:val="28"/>
                <w:szCs w:val="28"/>
              </w:rPr>
              <w:t xml:space="preserve"> и </w:t>
            </w:r>
            <w:r w:rsidR="002E41F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или) юридических</w:t>
            </w:r>
            <w:r w:rsidR="00927546">
              <w:rPr>
                <w:sz w:val="28"/>
                <w:szCs w:val="28"/>
              </w:rPr>
              <w:t xml:space="preserve"> лиц </w:t>
            </w:r>
          </w:p>
        </w:tc>
      </w:tr>
      <w:tr w:rsidR="002E41F4" w:rsidRPr="003E178E" w:rsidTr="002E41F4">
        <w:tc>
          <w:tcPr>
            <w:tcW w:w="2039" w:type="dxa"/>
          </w:tcPr>
          <w:p w:rsidR="002E41F4" w:rsidRDefault="002E41F4" w:rsidP="00EF7810">
            <w:pPr>
              <w:jc w:val="center"/>
              <w:rPr>
                <w:sz w:val="28"/>
                <w:szCs w:val="28"/>
              </w:rPr>
            </w:pPr>
          </w:p>
          <w:p w:rsidR="003E178E" w:rsidRDefault="00095057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41F4" w:rsidRPr="003E178E" w:rsidRDefault="002E41F4" w:rsidP="00EF7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2E41F4" w:rsidRDefault="002E41F4" w:rsidP="00EF7810">
            <w:pPr>
              <w:jc w:val="center"/>
              <w:rPr>
                <w:sz w:val="28"/>
                <w:szCs w:val="28"/>
              </w:rPr>
            </w:pPr>
          </w:p>
          <w:p w:rsidR="003E178E" w:rsidRPr="003E178E" w:rsidRDefault="002E41F4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E41F4" w:rsidRDefault="002E41F4" w:rsidP="00EF7810">
            <w:pPr>
              <w:jc w:val="center"/>
              <w:rPr>
                <w:sz w:val="28"/>
                <w:szCs w:val="28"/>
              </w:rPr>
            </w:pPr>
          </w:p>
          <w:p w:rsidR="003E178E" w:rsidRPr="003E178E" w:rsidRDefault="00095057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2E41F4" w:rsidRDefault="002E41F4" w:rsidP="00EF7810">
            <w:pPr>
              <w:jc w:val="center"/>
              <w:rPr>
                <w:sz w:val="28"/>
                <w:szCs w:val="28"/>
              </w:rPr>
            </w:pPr>
          </w:p>
          <w:p w:rsidR="003E178E" w:rsidRPr="003E178E" w:rsidRDefault="00095057" w:rsidP="0009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2E41F4" w:rsidRDefault="002E41F4" w:rsidP="00EF7810">
            <w:pPr>
              <w:jc w:val="center"/>
              <w:rPr>
                <w:sz w:val="28"/>
                <w:szCs w:val="28"/>
              </w:rPr>
            </w:pPr>
          </w:p>
          <w:p w:rsidR="00A52DF3" w:rsidRPr="003E178E" w:rsidRDefault="002E41F4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F7810" w:rsidRPr="003E178E" w:rsidRDefault="00EF7810" w:rsidP="00EF7810">
      <w:pPr>
        <w:ind w:firstLine="567"/>
        <w:jc w:val="center"/>
        <w:rPr>
          <w:sz w:val="28"/>
          <w:szCs w:val="28"/>
        </w:rPr>
      </w:pPr>
    </w:p>
    <w:p w:rsidR="00B553AB" w:rsidRPr="003E178E" w:rsidRDefault="00B553AB">
      <w:pPr>
        <w:rPr>
          <w:sz w:val="24"/>
          <w:szCs w:val="24"/>
        </w:rPr>
      </w:pPr>
    </w:p>
    <w:sectPr w:rsidR="00B553AB" w:rsidRPr="003E178E" w:rsidSect="0092754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E7"/>
    <w:rsid w:val="00095057"/>
    <w:rsid w:val="002374E7"/>
    <w:rsid w:val="002E41F4"/>
    <w:rsid w:val="003261EE"/>
    <w:rsid w:val="003E178E"/>
    <w:rsid w:val="00491304"/>
    <w:rsid w:val="00531F1B"/>
    <w:rsid w:val="006017AB"/>
    <w:rsid w:val="00736561"/>
    <w:rsid w:val="00825803"/>
    <w:rsid w:val="00927546"/>
    <w:rsid w:val="00A2603A"/>
    <w:rsid w:val="00A52DF3"/>
    <w:rsid w:val="00B553AB"/>
    <w:rsid w:val="00D507AE"/>
    <w:rsid w:val="00EA59FB"/>
    <w:rsid w:val="00EF7810"/>
    <w:rsid w:val="00F8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810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4">
    <w:name w:val="Основной текст Знак"/>
    <w:basedOn w:val="a0"/>
    <w:link w:val="a3"/>
    <w:rsid w:val="00EF7810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5">
    <w:name w:val="Содержимое таблицы"/>
    <w:basedOn w:val="a"/>
    <w:rsid w:val="00EF7810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styleId="a6">
    <w:name w:val="Signature"/>
    <w:basedOn w:val="a"/>
    <w:link w:val="a7"/>
    <w:rsid w:val="00EF7810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character" w:customStyle="1" w:styleId="a7">
    <w:name w:val="Подпись Знак"/>
    <w:basedOn w:val="a0"/>
    <w:link w:val="a6"/>
    <w:rsid w:val="00EF7810"/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paragraph" w:customStyle="1" w:styleId="a8">
    <w:name w:val="Заголовок таблицы"/>
    <w:basedOn w:val="a5"/>
    <w:rsid w:val="00EF7810"/>
    <w:pPr>
      <w:jc w:val="center"/>
    </w:pPr>
    <w:rPr>
      <w:bCs/>
      <w:sz w:val="16"/>
    </w:rPr>
  </w:style>
  <w:style w:type="paragraph" w:customStyle="1" w:styleId="ConsPlusNormal">
    <w:name w:val="ConsPlusNormal"/>
    <w:rsid w:val="00EF7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E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наталия миронова</cp:lastModifiedBy>
  <cp:revision>2</cp:revision>
  <cp:lastPrinted>2021-02-05T12:30:00Z</cp:lastPrinted>
  <dcterms:created xsi:type="dcterms:W3CDTF">2021-09-19T13:06:00Z</dcterms:created>
  <dcterms:modified xsi:type="dcterms:W3CDTF">2021-09-19T13:06:00Z</dcterms:modified>
</cp:coreProperties>
</file>